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5B3EE3">
        <w:tc>
          <w:tcPr>
            <w:tcW w:w="4901" w:type="pct"/>
          </w:tcPr>
          <w:p w:rsidR="00D73E82" w:rsidRDefault="00D73E82" w:rsidP="005B3EE3">
            <w:pPr>
              <w:rPr>
                <w:b/>
              </w:rPr>
            </w:pPr>
            <w:r>
              <w:rPr>
                <w:i/>
              </w:rPr>
              <w:br w:type="page"/>
            </w:r>
            <w:r w:rsidRPr="00A477CD">
              <w:t xml:space="preserve"> </w:t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5B3EE3">
              <w:tc>
                <w:tcPr>
                  <w:tcW w:w="4248" w:type="dxa"/>
                </w:tcPr>
                <w:p w:rsidR="00D73E82" w:rsidRDefault="00D73E82" w:rsidP="005B3E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C2492E" w:rsidP="005B3EE3">
                  <w:pPr>
                    <w:spacing w:line="276" w:lineRule="auto"/>
                  </w:pPr>
                  <w:r>
                    <w:t xml:space="preserve">Протокол №9 </w:t>
                  </w:r>
                </w:p>
                <w:p w:rsidR="00D73E82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  <w:r>
                    <w:t>Декан факультета</w:t>
                  </w:r>
                </w:p>
                <w:p w:rsidR="00C2492E" w:rsidRPr="00B00BE3" w:rsidRDefault="00C2492E" w:rsidP="00C2492E">
                  <w:pPr>
                    <w:jc w:val="both"/>
                  </w:pPr>
                  <w:r>
                    <w:t>_________________К.Н.Шәкіров</w:t>
                  </w:r>
                </w:p>
                <w:p w:rsidR="00C2492E" w:rsidRDefault="00C2492E" w:rsidP="00C2492E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</w:t>
                  </w:r>
                  <w:r w:rsidRPr="00CD65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ж.</w:t>
                  </w:r>
                </w:p>
                <w:p w:rsidR="00C2492E" w:rsidRPr="00C2492E" w:rsidRDefault="00C2492E" w:rsidP="005B3EE3">
                  <w:pPr>
                    <w:spacing w:line="276" w:lineRule="auto"/>
                  </w:pPr>
                </w:p>
                <w:p w:rsidR="00D73E82" w:rsidRPr="00C2492E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5B3EE3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Пр</w:t>
                  </w:r>
                  <w:r w:rsidR="00C2492E">
                    <w:t>отокол №_6___от « __2</w:t>
                  </w:r>
                  <w:r w:rsidR="00C2492E" w:rsidRPr="00C2492E">
                    <w:rPr>
                      <w:lang w:val="ru-RU"/>
                    </w:rPr>
                    <w:t>2</w:t>
                  </w:r>
                  <w:r w:rsidR="00C2492E">
                    <w:t>__»__06______ 201</w:t>
                  </w:r>
                  <w:r w:rsidR="00C2492E" w:rsidRPr="00C2492E">
                    <w:rPr>
                      <w:lang w:val="ru-RU"/>
                    </w:rPr>
                    <w:t>4</w:t>
                  </w:r>
                  <w:r>
                    <w:t xml:space="preserve"> г.</w:t>
                  </w:r>
                </w:p>
                <w:p w:rsidR="00D73E82" w:rsidRDefault="00D73E82" w:rsidP="00C2492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</w:t>
                  </w:r>
                  <w:r w:rsidR="00C2492E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73E82" w:rsidRPr="00573B68" w:rsidRDefault="00C45A30" w:rsidP="005B3EE3">
            <w:pPr>
              <w:pStyle w:val="3"/>
              <w:rPr>
                <w:sz w:val="24"/>
              </w:rPr>
            </w:pPr>
            <w:r>
              <w:rPr>
                <w:b w:val="0"/>
              </w:rPr>
              <w:t>Практический иностранный язык страны изучаемого региона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73E82" w:rsidP="005B3EE3">
            <w:r>
              <w:t xml:space="preserve">                       </w:t>
            </w:r>
            <w:r w:rsidR="00C2492E">
              <w:t xml:space="preserve">                              </w:t>
            </w:r>
            <w:r w:rsidR="004E4A4A">
              <w:rPr>
                <w:lang w:val="ru-RU"/>
              </w:rPr>
              <w:t xml:space="preserve">3 </w:t>
            </w:r>
            <w:r>
              <w:t xml:space="preserve">курс </w:t>
            </w:r>
          </w:p>
          <w:p w:rsidR="00D73E82" w:rsidRDefault="00D73E82" w:rsidP="005B3EE3">
            <w:r>
              <w:t xml:space="preserve">                        </w:t>
            </w:r>
          </w:p>
          <w:p w:rsidR="00D73E82" w:rsidRPr="004E4A4A" w:rsidRDefault="00D73E82" w:rsidP="005B3EE3">
            <w:pPr>
              <w:rPr>
                <w:lang w:val="ru-RU"/>
              </w:rPr>
            </w:pPr>
            <w:r>
              <w:t xml:space="preserve"> </w:t>
            </w:r>
            <w:r w:rsidR="004E4A4A">
              <w:t xml:space="preserve">          </w:t>
            </w:r>
            <w:r w:rsidR="00C45A30">
              <w:rPr>
                <w:lang w:val="en-US"/>
              </w:rPr>
              <w:t xml:space="preserve">              </w:t>
            </w:r>
            <w:r w:rsidR="004E4A4A">
              <w:t xml:space="preserve"> Специальность </w:t>
            </w:r>
            <w:r w:rsidR="004E4A4A" w:rsidRPr="00C45A30">
              <w:t>«</w:t>
            </w:r>
            <w:r w:rsidR="00C45A30" w:rsidRPr="00C45A30">
              <w:t>050505- Регионоведение</w:t>
            </w:r>
          </w:p>
          <w:p w:rsidR="00D73E82" w:rsidRDefault="00D73E82" w:rsidP="005B3EE3">
            <w:r>
              <w:t xml:space="preserve">                                          Форма обучения:дневная    </w:t>
            </w:r>
          </w:p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  <w:lang w:val="ru-RU"/>
              </w:rPr>
            </w:pPr>
            <w:r>
              <w:rPr>
                <w:b/>
              </w:rPr>
              <w:t xml:space="preserve">                               </w:t>
            </w:r>
            <w:r w:rsidR="00C2492E">
              <w:rPr>
                <w:b/>
              </w:rPr>
              <w:t xml:space="preserve">                     Алматы 201</w:t>
            </w:r>
            <w:r w:rsidR="00C2492E">
              <w:rPr>
                <w:b/>
                <w:lang w:val="ru-RU"/>
              </w:rPr>
              <w:t>4</w:t>
            </w:r>
            <w:r>
              <w:rPr>
                <w:b/>
              </w:rPr>
              <w:t>г.</w:t>
            </w:r>
          </w:p>
          <w:p w:rsidR="004E4A4A" w:rsidRPr="004E4A4A" w:rsidRDefault="004E4A4A" w:rsidP="005B3EE3">
            <w:pPr>
              <w:rPr>
                <w:b/>
                <w:lang w:val="ru-RU"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lastRenderedPageBreak/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 xml:space="preserve">доцентом </w:t>
            </w:r>
            <w:proofErr w:type="spellStart"/>
            <w:r w:rsidR="006B454C">
              <w:rPr>
                <w:lang w:val="ru-RU"/>
              </w:rPr>
              <w:t>КазНУ</w:t>
            </w:r>
            <w:proofErr w:type="spellEnd"/>
            <w:r w:rsidR="006B454C">
              <w:rPr>
                <w:lang w:val="ru-RU"/>
              </w:rPr>
              <w:t xml:space="preserve"> </w:t>
            </w:r>
            <w:proofErr w:type="spellStart"/>
            <w:r w:rsidR="004E4A4A">
              <w:rPr>
                <w:lang w:val="ru-RU"/>
              </w:rPr>
              <w:t>Макишевой</w:t>
            </w:r>
            <w:proofErr w:type="spellEnd"/>
            <w:r w:rsidR="004E4A4A">
              <w:rPr>
                <w:lang w:val="ru-RU"/>
              </w:rPr>
              <w:t xml:space="preserve"> М.К.</w:t>
            </w:r>
            <w:r>
              <w:t xml:space="preserve"> на основании Эксперименатальной образовательной прог</w:t>
            </w:r>
            <w:r w:rsidR="00C45A30">
              <w:t>раммы специальности «</w:t>
            </w:r>
            <w:proofErr w:type="spellStart"/>
            <w:r w:rsidR="00C45A30">
              <w:rPr>
                <w:lang w:val="ru-RU"/>
              </w:rPr>
              <w:t>Регионоведение</w:t>
            </w:r>
            <w:proofErr w:type="spellEnd"/>
            <w:r w:rsidR="00C45A30">
              <w:rPr>
                <w:lang w:val="ru-RU"/>
              </w:rPr>
              <w:t xml:space="preserve"> </w:t>
            </w:r>
            <w:r>
              <w:t>» и каталога элективных</w:t>
            </w:r>
          </w:p>
          <w:p w:rsidR="00D73E82" w:rsidRDefault="00D73E82" w:rsidP="005B3EE3">
            <w:r>
              <w:t xml:space="preserve"> дисциплин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5B3EE3">
            <w:r>
              <w:t>от 04 июня 2013 г. Протокол №9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Зав.кафедрой____________________Байту</w:t>
            </w:r>
            <w:r w:rsidR="00C2492E">
              <w:rPr>
                <w:lang w:val="ru-RU"/>
              </w:rPr>
              <w:t>к</w:t>
            </w:r>
            <w:r>
              <w:t>аева А.Ш.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rPr>
                <w:b/>
              </w:rPr>
              <w:t xml:space="preserve">          </w:t>
            </w:r>
            <w:r>
              <w:t>Рекомендовано методическим бюро факуль</w:t>
            </w:r>
            <w:r w:rsidR="00C2492E">
              <w:t>тета протокол №9 от 06 июня 201</w:t>
            </w:r>
            <w:r w:rsidR="00C2492E">
              <w:rPr>
                <w:lang w:val="ru-RU"/>
              </w:rPr>
              <w:t>4</w:t>
            </w:r>
            <w:r>
              <w:t xml:space="preserve"> г.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rPr>
                <w:b/>
              </w:rPr>
              <w:t xml:space="preserve">           </w:t>
            </w:r>
            <w:r>
              <w:t>Председатель__________</w:t>
            </w:r>
            <w:r w:rsidR="00C6173E">
              <w:t>_________________</w:t>
            </w:r>
            <w:r w:rsidR="00C2492E">
              <w:rPr>
                <w:lang w:val="ru-RU"/>
              </w:rPr>
              <w:t>Сайрамбаева Ж.Т.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Default="00D73E82" w:rsidP="005B3EE3"/>
          <w:p w:rsidR="00D73E82" w:rsidRPr="00573B68" w:rsidRDefault="00D73E82" w:rsidP="005B3EE3"/>
          <w:p w:rsidR="00D73E82" w:rsidRPr="00FE0131" w:rsidRDefault="00D73E82" w:rsidP="005B3EE3">
            <w:pPr>
              <w:rPr>
                <w:lang w:val="ru-RU"/>
              </w:rPr>
            </w:pPr>
          </w:p>
          <w:p w:rsidR="004E4A4A" w:rsidRDefault="004E4A4A" w:rsidP="005B3EE3">
            <w:pPr>
              <w:rPr>
                <w:b/>
                <w:lang w:val="ru-RU"/>
              </w:rPr>
            </w:pPr>
          </w:p>
          <w:p w:rsidR="00D73E82" w:rsidRPr="00CB506C" w:rsidRDefault="00D73E82" w:rsidP="005B3EE3">
            <w:r w:rsidRPr="00A477CD">
              <w:rPr>
                <w:b/>
              </w:rPr>
              <w:lastRenderedPageBreak/>
              <w:t>СВЕДЕНИЯ</w:t>
            </w:r>
            <w:r w:rsidRPr="00A477CD">
              <w:t xml:space="preserve"> </w:t>
            </w: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t>Доцент кафедры  кафедры дип.перевода</w:t>
            </w:r>
            <w:r w:rsidRPr="00CB506C">
              <w:t xml:space="preserve"> </w:t>
            </w:r>
            <w:proofErr w:type="spellStart"/>
            <w:r w:rsidR="004E4A4A">
              <w:rPr>
                <w:lang w:val="ru-RU"/>
              </w:rPr>
              <w:t>Макишева</w:t>
            </w:r>
            <w:proofErr w:type="spellEnd"/>
            <w:r w:rsidR="004E4A4A">
              <w:rPr>
                <w:lang w:val="ru-RU"/>
              </w:rPr>
              <w:t xml:space="preserve"> М.К.</w:t>
            </w:r>
          </w:p>
          <w:p w:rsidR="00D73E82" w:rsidRPr="00A477CD" w:rsidRDefault="00D73E82" w:rsidP="005B3EE3">
            <w:r w:rsidRPr="00A477CD">
              <w:t xml:space="preserve">Телефоны </w:t>
            </w:r>
            <w:r>
              <w:t>: 243 83 28</w:t>
            </w:r>
          </w:p>
          <w:p w:rsidR="00D73E82" w:rsidRPr="00CA4C28" w:rsidRDefault="00D73E82" w:rsidP="005B3EE3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D73E82" w:rsidRPr="00C6173E" w:rsidRDefault="00D73E82" w:rsidP="005B3EE3">
            <w:pPr>
              <w:jc w:val="center"/>
              <w:rPr>
                <w:lang w:val="ru-RU"/>
              </w:rPr>
            </w:pPr>
          </w:p>
          <w:p w:rsidR="00D73E82" w:rsidRDefault="00D73E82" w:rsidP="005B3EE3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D73E82" w:rsidRPr="00D05149" w:rsidRDefault="00D73E82" w:rsidP="005B3EE3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 w:rsidR="00C45A30">
              <w:t xml:space="preserve">специализирующихся в области </w:t>
            </w:r>
            <w:r w:rsidR="00C45A30">
              <w:rPr>
                <w:lang w:val="ru-RU"/>
              </w:rPr>
              <w:t>РВ</w:t>
            </w:r>
            <w:r>
              <w:t>.</w:t>
            </w:r>
          </w:p>
          <w:p w:rsidR="00D73E82" w:rsidRPr="00CA4C28" w:rsidRDefault="00D73E82" w:rsidP="005B3EE3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</w:rPr>
              <w:t xml:space="preserve"> </w:t>
            </w:r>
          </w:p>
          <w:p w:rsidR="00D73E82" w:rsidRDefault="00D73E82" w:rsidP="005B3EE3">
            <w:pPr>
              <w:rPr>
                <w:sz w:val="20"/>
                <w:szCs w:val="20"/>
              </w:rPr>
            </w:pPr>
          </w:p>
          <w:p w:rsidR="00D73E82" w:rsidRPr="000F0E7B" w:rsidRDefault="00D73E82" w:rsidP="005B3EE3">
            <w:r>
              <w:t>Владение компетенциями</w:t>
            </w:r>
          </w:p>
          <w:p w:rsidR="00D73E82" w:rsidRPr="00A477CD" w:rsidRDefault="00D73E82" w:rsidP="005B3EE3"/>
          <w:p w:rsidR="00D73E82" w:rsidRDefault="00D73E82" w:rsidP="005B3EE3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D73E82" w:rsidRDefault="00D73E82" w:rsidP="005B3EE3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D73E82" w:rsidRDefault="00D73E82" w:rsidP="005B3EE3"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</w:t>
            </w:r>
          </w:p>
          <w:p w:rsidR="00D73E82" w:rsidRPr="004E4A4A" w:rsidRDefault="00D73E82" w:rsidP="005B3EE3">
            <w:pPr>
              <w:ind w:firstLine="720"/>
              <w:rPr>
                <w:sz w:val="20"/>
                <w:szCs w:val="20"/>
                <w:lang w:val="ru-RU"/>
              </w:rPr>
            </w:pPr>
            <w:r w:rsidRPr="00A477CD">
              <w:rPr>
                <w:b/>
              </w:rPr>
              <w:t>Пререквизиты</w:t>
            </w:r>
            <w:r w:rsidR="0076330E" w:rsidRPr="0076330E">
              <w:t>:</w:t>
            </w:r>
            <w:r w:rsidRPr="00AB7407">
              <w:rPr>
                <w:sz w:val="20"/>
                <w:szCs w:val="20"/>
              </w:rPr>
              <w:t xml:space="preserve"> </w:t>
            </w:r>
            <w:r w:rsidR="0076330E">
              <w:t>.</w:t>
            </w:r>
            <w:r w:rsidR="007633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A4A">
              <w:rPr>
                <w:rFonts w:ascii="Arial" w:hAnsi="Arial" w:cs="Arial"/>
                <w:b/>
                <w:lang w:val="ru-RU"/>
              </w:rPr>
              <w:t>Иностранный язык для профессиональной коммуникации</w:t>
            </w:r>
          </w:p>
          <w:p w:rsidR="00D73E82" w:rsidRPr="004E4A4A" w:rsidRDefault="0076330E" w:rsidP="005B3EE3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 w:rsidRPr="0076330E">
              <w:rPr>
                <w:b/>
              </w:rPr>
              <w:t xml:space="preserve">             </w:t>
            </w:r>
            <w:proofErr w:type="spellStart"/>
            <w:r w:rsidR="004E4A4A">
              <w:rPr>
                <w:b/>
                <w:lang w:val="ru-RU"/>
              </w:rPr>
              <w:t>Постреквизиты</w:t>
            </w:r>
            <w:proofErr w:type="spellEnd"/>
            <w:r w:rsidR="004E4A4A">
              <w:rPr>
                <w:b/>
                <w:lang w:val="ru-RU"/>
              </w:rPr>
              <w:t>: Перевод дипломатических текстов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Методические рекомендации: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Перед работой с текстом необходимо: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1.Просмотреть </w:t>
            </w:r>
            <w:proofErr w:type="spellStart"/>
            <w:r>
              <w:rPr>
                <w:b/>
                <w:lang w:val="ru-RU"/>
              </w:rPr>
              <w:t>текст</w:t>
            </w:r>
            <w:proofErr w:type="gramStart"/>
            <w:r>
              <w:rPr>
                <w:b/>
                <w:lang w:val="ru-RU"/>
              </w:rPr>
              <w:t>,в</w:t>
            </w:r>
            <w:proofErr w:type="gramEnd"/>
            <w:r>
              <w:rPr>
                <w:b/>
                <w:lang w:val="ru-RU"/>
              </w:rPr>
              <w:t>ыписать</w:t>
            </w:r>
            <w:proofErr w:type="spellEnd"/>
            <w:r>
              <w:rPr>
                <w:b/>
                <w:lang w:val="ru-RU"/>
              </w:rPr>
              <w:t xml:space="preserve"> незнакомые </w:t>
            </w:r>
            <w:proofErr w:type="spellStart"/>
            <w:r>
              <w:rPr>
                <w:b/>
                <w:lang w:val="ru-RU"/>
              </w:rPr>
              <w:t>слова,перевести</w:t>
            </w:r>
            <w:proofErr w:type="spellEnd"/>
            <w:r>
              <w:rPr>
                <w:b/>
                <w:lang w:val="ru-RU"/>
              </w:rPr>
              <w:t xml:space="preserve"> на русский язык и выучить наизусть</w:t>
            </w:r>
          </w:p>
          <w:p w:rsidR="006A1628" w:rsidRDefault="006A1628" w:rsidP="006A1628">
            <w:pPr>
              <w:tabs>
                <w:tab w:val="left" w:pos="478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2.Прочитать текст еще раз.</w:t>
            </w:r>
          </w:p>
          <w:p w:rsidR="00D73E82" w:rsidRPr="00A477CD" w:rsidRDefault="006A1628" w:rsidP="006A1628">
            <w:pPr>
              <w:jc w:val="both"/>
            </w:pPr>
            <w:r>
              <w:rPr>
                <w:b/>
                <w:lang w:val="ru-RU"/>
              </w:rPr>
              <w:t>3.Ответить на вопросы после текста</w:t>
            </w:r>
          </w:p>
          <w:p w:rsidR="00D73E82" w:rsidRPr="00A477CD" w:rsidRDefault="00D73E82" w:rsidP="005B3EE3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D73E82" w:rsidRPr="00D267BF" w:rsidRDefault="00D73E82" w:rsidP="005B3EE3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</w:p>
    <w:p w:rsidR="00D73E82" w:rsidRPr="00A477CD" w:rsidRDefault="00D73E82" w:rsidP="00D73E82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D73E82" w:rsidRPr="00A477CD" w:rsidRDefault="00D73E82" w:rsidP="00D73E82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73E82" w:rsidRPr="00DA24AD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</w:pPr>
            <w:r>
              <w:t>Максимальный балл</w:t>
            </w:r>
          </w:p>
        </w:tc>
      </w:tr>
      <w:tr w:rsidR="00D73E82" w:rsidRPr="00DA24AD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  <w:r w:rsidRPr="003A3838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1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8"/>
              <w:gridCol w:w="4997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 xml:space="preserve">Способы перевода: частичный, </w:t>
                  </w:r>
                </w:p>
              </w:tc>
            </w:tr>
          </w:tbl>
          <w:p w:rsidR="007D2313" w:rsidRDefault="007D2313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D73E82" w:rsidRPr="00FE0131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9</w:t>
            </w: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5"/>
              <w:gridCol w:w="5000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 xml:space="preserve">Способы перевода: выборочный, </w:t>
                  </w:r>
                </w:p>
              </w:tc>
            </w:tr>
          </w:tbl>
          <w:p w:rsidR="00D73E82" w:rsidRPr="00FE0131" w:rsidRDefault="00D73E82" w:rsidP="005B3EE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25"/>
              <w:gridCol w:w="5010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 xml:space="preserve">Способы перевода: функциональный, </w:t>
                  </w:r>
                </w:p>
              </w:tc>
            </w:tr>
          </w:tbl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1A166B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FE0131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4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41"/>
              <w:gridCol w:w="4994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 xml:space="preserve">Способы перевода: полный, </w:t>
                  </w:r>
                </w:p>
              </w:tc>
            </w:tr>
          </w:tbl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E82" w:rsidRPr="00FE0131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FE0131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FE0131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6"/>
              <w:gridCol w:w="4999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 xml:space="preserve">Способы перевода: буквальный, </w:t>
                  </w:r>
                </w:p>
              </w:tc>
            </w:tr>
          </w:tbl>
          <w:p w:rsidR="00D73E82" w:rsidRPr="00FE0131" w:rsidRDefault="00D73E82" w:rsidP="005B3EE3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6330E" w:rsidRDefault="00D73E82" w:rsidP="0076330E">
            <w:pPr>
              <w:rPr>
                <w:lang w:val="ru-RU"/>
              </w:rPr>
            </w:pPr>
            <w: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30"/>
              <w:gridCol w:w="5005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 xml:space="preserve">Способы перевода, семантический, </w:t>
                  </w: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lastRenderedPageBreak/>
              <w:t>7</w:t>
            </w:r>
          </w:p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26"/>
              <w:gridCol w:w="5009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>Способы перевода: коммуникативно-прагматический</w:t>
                  </w: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rPr>
                <w:b/>
              </w:rPr>
            </w:pPr>
            <w:r>
              <w:rPr>
                <w:b/>
              </w:rPr>
              <w:t>Рубежный контроль-16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D73E82" w:rsidRPr="001A166B" w:rsidTr="005B3E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E428F4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  <w:r w:rsidRPr="001A166B">
              <w:rPr>
                <w:sz w:val="22"/>
                <w:szCs w:val="22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428"/>
              <w:gridCol w:w="5007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>Виды преобразований при переводе: лексические, грамматические, стилистические</w:t>
                  </w: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165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9</w:t>
            </w:r>
          </w:p>
        </w:tc>
      </w:tr>
      <w:tr w:rsidR="00D73E82" w:rsidRPr="00FE0131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E428F4" w:rsidRDefault="00D73E82" w:rsidP="0076330E">
            <w:pPr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caps/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7D2313" w:rsidP="005B3EE3">
            <w:pPr>
              <w:rPr>
                <w:b/>
                <w:i/>
                <w:lang w:val="ru-RU"/>
              </w:rPr>
            </w:pPr>
            <w:r w:rsidRPr="00FE0A95">
              <w:rPr>
                <w:b/>
                <w:color w:val="000000"/>
                <w:sz w:val="28"/>
                <w:szCs w:val="28"/>
              </w:rPr>
              <w:t>Лексические приемы перевода. Лексико-семантические модификации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  <w:rPr>
                <w:caps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br/>
                    <w:t>Лексические приемы перевода. Приемы перевода фразеологизмов</w:t>
                  </w: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3E82" w:rsidRPr="00E428F4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D73E82" w:rsidRPr="001A166B" w:rsidTr="005B3EE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>Стилистические приемы перевода.</w:t>
                  </w: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FE0131" w:rsidTr="005B3EE3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7D2313" w:rsidP="005B3EE3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>Стилистические приемы перевода. Приемы передачи иронии в переводе</w:t>
                  </w:r>
                </w:p>
              </w:tc>
            </w:tr>
          </w:tbl>
          <w:p w:rsidR="00D73E82" w:rsidRPr="007D2313" w:rsidRDefault="00D73E82" w:rsidP="005B3EE3">
            <w:pPr>
              <w:pStyle w:val="a3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E4A4A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5B3EE3" w:rsidRDefault="005B3EE3" w:rsidP="005B3EE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9</w:t>
            </w:r>
          </w:p>
        </w:tc>
      </w:tr>
      <w:tr w:rsidR="00D73E82" w:rsidRPr="001A166B" w:rsidTr="005B3EE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76330E">
            <w:r>
              <w:rPr>
                <w:rFonts w:ascii="Arial" w:hAnsi="Arial" w:cs="Arial"/>
                <w:sz w:val="18"/>
                <w:szCs w:val="18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5B3EE3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>Грамматические приемы перевода. Синтаксические преобразования на уровне предложений</w:t>
                  </w: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FE0131" w:rsidTr="005B3EE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r>
              <w:rPr>
                <w:rFonts w:ascii="Arial" w:hAnsi="Arial" w:cs="Arial"/>
                <w:sz w:val="18"/>
                <w:szCs w:val="18"/>
              </w:rPr>
              <w:t>СРСП</w:t>
            </w:r>
            <w:r w:rsidRPr="00E428F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1"/>
              <w:gridCol w:w="4924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>Грамматические приемы перевода. Морфологические преобразования в условиях различия форм</w:t>
                  </w:r>
                </w:p>
              </w:tc>
            </w:tr>
          </w:tbl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1A166B" w:rsidTr="005B3EE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73E82" w:rsidRPr="001A166B" w:rsidTr="005B3EE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  <w:r w:rsidR="007D231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ook w:val="04A0"/>
            </w:tblPr>
            <w:tblGrid>
              <w:gridCol w:w="512"/>
              <w:gridCol w:w="4923"/>
            </w:tblGrid>
            <w:tr w:rsidR="007D2313" w:rsidRPr="00FE0A95" w:rsidTr="005B3EE3">
              <w:tc>
                <w:tcPr>
                  <w:tcW w:w="538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033" w:type="dxa"/>
                </w:tcPr>
                <w:p w:rsidR="007D2313" w:rsidRPr="00FE0A95" w:rsidRDefault="007D2313" w:rsidP="005B3EE3">
                  <w:pPr>
                    <w:tabs>
                      <w:tab w:val="left" w:pos="2352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FE0A95">
                    <w:rPr>
                      <w:b/>
                      <w:color w:val="000000"/>
                      <w:sz w:val="28"/>
                      <w:szCs w:val="28"/>
                    </w:rPr>
                    <w:t>Грамматические приемы перевода. Синтаксические преобразования на уровне словосочетаний</w:t>
                  </w:r>
                </w:p>
              </w:tc>
            </w:tr>
          </w:tbl>
          <w:p w:rsidR="00D73E82" w:rsidRPr="007D2313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4834FB" w:rsidRDefault="00D73E82" w:rsidP="005B3E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73E82" w:rsidRPr="001A166B" w:rsidTr="005B3EE3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1A166B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616547" w:rsidRDefault="00D73E82" w:rsidP="0076330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СРСП-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1A166B" w:rsidRDefault="00D73E82" w:rsidP="005B3EE3">
            <w:pPr>
              <w:jc w:val="center"/>
            </w:pPr>
          </w:p>
        </w:tc>
      </w:tr>
      <w:tr w:rsidR="00D73E82" w:rsidRPr="003A3838" w:rsidTr="005B3EE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/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caps/>
              </w:rPr>
            </w:pPr>
          </w:p>
        </w:tc>
      </w:tr>
      <w:tr w:rsidR="00D73E82" w:rsidRPr="003A3838" w:rsidTr="005B3EE3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82" w:rsidRPr="003A3838" w:rsidRDefault="00D73E82" w:rsidP="005B3EE3"/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rPr>
                <w:b/>
              </w:rPr>
            </w:pPr>
            <w:r>
              <w:rPr>
                <w:b/>
              </w:rPr>
              <w:t>2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Рубежный контроль</w:t>
            </w:r>
            <w:r w:rsidRPr="003A3838">
              <w:rPr>
                <w:b/>
              </w:rPr>
              <w:t xml:space="preserve"> </w:t>
            </w:r>
            <w:r>
              <w:rPr>
                <w:b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5B3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  <w:r w:rsidRPr="003A3838">
              <w:rPr>
                <w:b/>
                <w:caps/>
              </w:rPr>
              <w:t>0</w:t>
            </w:r>
          </w:p>
        </w:tc>
      </w:tr>
      <w:tr w:rsidR="00D73E82" w:rsidRPr="003A3838" w:rsidTr="005B3EE3">
        <w:trPr>
          <w:trHeight w:val="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82" w:rsidRPr="003A3838" w:rsidRDefault="00D73E82" w:rsidP="005B3EE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3A3838">
              <w:rPr>
                <w:b/>
                <w:caps/>
              </w:rPr>
              <w:t>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lastRenderedPageBreak/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5B3EE3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5B3EE3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5B3EE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5B3EE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5B3EE3">
            <w:pPr>
              <w:spacing w:line="276" w:lineRule="auto"/>
              <w:jc w:val="center"/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</w:t>
      </w:r>
      <w:r w:rsidR="005B3EE3">
        <w:rPr>
          <w:bCs/>
          <w:i/>
          <w:iCs/>
          <w:lang w:val="ru-RU"/>
        </w:rPr>
        <w:t>4</w:t>
      </w:r>
      <w:r>
        <w:rPr>
          <w:bCs/>
          <w:i/>
          <w:iCs/>
        </w:rPr>
        <w:t>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</w:t>
      </w:r>
      <w:r w:rsidR="006B454C">
        <w:rPr>
          <w:b/>
        </w:rPr>
        <w:t xml:space="preserve">                 </w:t>
      </w:r>
      <w:proofErr w:type="spellStart"/>
      <w:r w:rsidR="004E4A4A">
        <w:rPr>
          <w:b/>
          <w:lang w:val="ru-RU"/>
        </w:rPr>
        <w:t>Макишева</w:t>
      </w:r>
      <w:proofErr w:type="spellEnd"/>
      <w:r w:rsidR="004E4A4A">
        <w:rPr>
          <w:b/>
          <w:lang w:val="ru-RU"/>
        </w:rPr>
        <w:t xml:space="preserve"> М.К.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AE"/>
    <w:rsid w:val="00043C80"/>
    <w:rsid w:val="004E4A4A"/>
    <w:rsid w:val="00510F8E"/>
    <w:rsid w:val="005B3EE3"/>
    <w:rsid w:val="006A1628"/>
    <w:rsid w:val="006A184E"/>
    <w:rsid w:val="006B454C"/>
    <w:rsid w:val="0076330E"/>
    <w:rsid w:val="007D2313"/>
    <w:rsid w:val="0087141C"/>
    <w:rsid w:val="009A08F3"/>
    <w:rsid w:val="009A1F46"/>
    <w:rsid w:val="00A307C5"/>
    <w:rsid w:val="00BA127E"/>
    <w:rsid w:val="00BC468C"/>
    <w:rsid w:val="00C2492E"/>
    <w:rsid w:val="00C45A30"/>
    <w:rsid w:val="00C6173E"/>
    <w:rsid w:val="00D73E82"/>
    <w:rsid w:val="00DF09AE"/>
    <w:rsid w:val="00EA37E4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5</cp:revision>
  <dcterms:created xsi:type="dcterms:W3CDTF">2014-01-06T14:45:00Z</dcterms:created>
  <dcterms:modified xsi:type="dcterms:W3CDTF">2014-10-06T03:55:00Z</dcterms:modified>
</cp:coreProperties>
</file>